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98"/>
        <w:gridCol w:w="660"/>
        <w:gridCol w:w="830"/>
        <w:gridCol w:w="599"/>
        <w:gridCol w:w="692"/>
        <w:gridCol w:w="557"/>
        <w:gridCol w:w="555"/>
        <w:gridCol w:w="555"/>
        <w:gridCol w:w="553"/>
        <w:gridCol w:w="684"/>
        <w:gridCol w:w="617"/>
        <w:gridCol w:w="681"/>
        <w:gridCol w:w="1646"/>
        <w:gridCol w:w="709"/>
        <w:gridCol w:w="531"/>
        <w:gridCol w:w="592"/>
        <w:gridCol w:w="751"/>
        <w:gridCol w:w="746"/>
        <w:gridCol w:w="705"/>
        <w:gridCol w:w="767"/>
        <w:gridCol w:w="530"/>
        <w:gridCol w:w="656"/>
      </w:tblGrid>
      <w:tr w:rsidR="00874BD3" w:rsidRPr="007C70CB" w:rsidTr="00497EDF">
        <w:trPr>
          <w:trHeight w:val="6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4"/>
              </w:rPr>
              <w:t>附件1：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74BD3" w:rsidRPr="007C70CB" w:rsidTr="00497EDF">
        <w:trPr>
          <w:trHeight w:val="1002"/>
        </w:trPr>
        <w:tc>
          <w:tcPr>
            <w:tcW w:w="0" w:type="auto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8"/>
                <w:szCs w:val="4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8"/>
                <w:szCs w:val="48"/>
              </w:rPr>
              <w:t>2016</w:t>
            </w:r>
            <w:r w:rsidRPr="007C70CB">
              <w:rPr>
                <w:rFonts w:ascii="宋体" w:hAnsi="宋体" w:cs="宋体" w:hint="eastAsia"/>
                <w:b/>
                <w:bCs/>
                <w:color w:val="000000"/>
                <w:kern w:val="0"/>
                <w:sz w:val="48"/>
                <w:szCs w:val="48"/>
              </w:rPr>
              <w:t>年陕西省天然气公司基本情况统计表</w:t>
            </w:r>
          </w:p>
        </w:tc>
      </w:tr>
      <w:tr w:rsidR="00874BD3" w:rsidRPr="007C70CB" w:rsidTr="00497EDF">
        <w:trPr>
          <w:trHeight w:val="6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公司名称：（盖章）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表</w:t>
            </w:r>
            <w:proofErr w:type="gramStart"/>
            <w:r w:rsidRPr="007C70CB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</w:p>
        </w:tc>
      </w:tr>
      <w:tr w:rsidR="00874BD3" w:rsidRPr="007C70CB" w:rsidTr="00497EDF">
        <w:trPr>
          <w:trHeight w:val="1399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D3" w:rsidRPr="007C70CB" w:rsidRDefault="00874BD3" w:rsidP="00497E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2016</w:t>
            </w:r>
            <w:r w:rsidRPr="007C70CB">
              <w:rPr>
                <w:rFonts w:ascii="宋体" w:hAnsi="宋体" w:cs="宋体" w:hint="eastAsia"/>
                <w:color w:val="000000"/>
                <w:kern w:val="0"/>
                <w:sz w:val="24"/>
              </w:rPr>
              <w:t>年建成通气点火户数（户）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D3" w:rsidRPr="007C70CB" w:rsidRDefault="00874BD3" w:rsidP="00497E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2016</w:t>
            </w:r>
            <w:r w:rsidRPr="007C70CB">
              <w:rPr>
                <w:rFonts w:ascii="宋体" w:hAnsi="宋体" w:cs="宋体" w:hint="eastAsia"/>
                <w:color w:val="000000"/>
                <w:kern w:val="0"/>
                <w:sz w:val="24"/>
              </w:rPr>
              <w:t>年用气量（</w:t>
            </w:r>
            <w:proofErr w:type="gramStart"/>
            <w:r w:rsidRPr="007C70CB">
              <w:rPr>
                <w:rFonts w:ascii="宋体" w:hAnsi="宋体" w:cs="宋体" w:hint="eastAsia"/>
                <w:color w:val="000000"/>
                <w:kern w:val="0"/>
                <w:sz w:val="24"/>
              </w:rPr>
              <w:t>万立方米</w:t>
            </w:r>
            <w:proofErr w:type="gramEnd"/>
            <w:r w:rsidRPr="007C70CB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D3" w:rsidRPr="007C70CB" w:rsidRDefault="00874BD3" w:rsidP="00497E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2016</w:t>
            </w:r>
            <w:r w:rsidRPr="007C70CB">
              <w:rPr>
                <w:rFonts w:ascii="宋体" w:hAnsi="宋体" w:cs="宋体" w:hint="eastAsia"/>
                <w:color w:val="000000"/>
                <w:kern w:val="0"/>
                <w:sz w:val="24"/>
              </w:rPr>
              <w:t>年新安装燃气锅炉           台/蒸吨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D3" w:rsidRPr="007C70CB" w:rsidRDefault="00874BD3" w:rsidP="00497E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4"/>
              </w:rPr>
              <w:t>加气站（座）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D3" w:rsidRPr="007C70CB" w:rsidRDefault="00874BD3" w:rsidP="00497E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4"/>
              </w:rPr>
              <w:t>建成高中压燃气管网（KM）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D3" w:rsidRPr="007C70CB" w:rsidRDefault="00874BD3" w:rsidP="00497E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4"/>
              </w:rPr>
              <w:t>投资       （万元）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D3" w:rsidRPr="007C70CB" w:rsidRDefault="00874BD3" w:rsidP="00497E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4"/>
              </w:rPr>
              <w:t>职工人数（人）</w:t>
            </w:r>
          </w:p>
        </w:tc>
      </w:tr>
      <w:tr w:rsidR="00874BD3" w:rsidRPr="007C70CB" w:rsidTr="00497EDF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D3" w:rsidRPr="007C70CB" w:rsidRDefault="00874BD3" w:rsidP="00497E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4"/>
              </w:rPr>
              <w:t>居民  用户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D3" w:rsidRPr="007C70CB" w:rsidRDefault="00874BD3" w:rsidP="00497E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4"/>
              </w:rPr>
              <w:t>累计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D3" w:rsidRPr="007C70CB" w:rsidRDefault="00874BD3" w:rsidP="00497E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4"/>
              </w:rPr>
              <w:t>餐饮  用户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D3" w:rsidRPr="007C70CB" w:rsidRDefault="00874BD3" w:rsidP="00497E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4"/>
              </w:rPr>
              <w:t>累计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D3" w:rsidRPr="007C70CB" w:rsidRDefault="00874BD3" w:rsidP="00497E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4"/>
              </w:rPr>
              <w:t>工业用户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D3" w:rsidRPr="007C70CB" w:rsidRDefault="00874BD3" w:rsidP="00497E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4"/>
              </w:rPr>
              <w:t>累计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D3" w:rsidRPr="007C70CB" w:rsidRDefault="00874BD3" w:rsidP="00497E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4"/>
              </w:rPr>
              <w:t>居民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D3" w:rsidRPr="007C70CB" w:rsidRDefault="00874BD3" w:rsidP="00497E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4"/>
              </w:rPr>
              <w:t>餐饮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D3" w:rsidRPr="007C70CB" w:rsidRDefault="00874BD3" w:rsidP="00497E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4"/>
              </w:rPr>
              <w:t>工业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D3" w:rsidRPr="007C70CB" w:rsidRDefault="00874BD3" w:rsidP="00497E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4"/>
              </w:rPr>
              <w:t>燃气锅炉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D3" w:rsidRPr="007C70CB" w:rsidRDefault="00874BD3" w:rsidP="00497E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4"/>
              </w:rPr>
              <w:t>加气站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D3" w:rsidRPr="007C70CB" w:rsidRDefault="00874BD3" w:rsidP="00497E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4"/>
              </w:rPr>
              <w:t>总用气量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D3" w:rsidRPr="007C70CB" w:rsidRDefault="00874BD3" w:rsidP="00497E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4"/>
              </w:rPr>
              <w:t>新安装（台）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D3" w:rsidRPr="007C70CB" w:rsidRDefault="00874BD3" w:rsidP="00497E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4"/>
              </w:rPr>
              <w:t>累计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D3" w:rsidRPr="007C70CB" w:rsidRDefault="00874BD3" w:rsidP="00497E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4"/>
              </w:rPr>
              <w:t>新建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D3" w:rsidRPr="007C70CB" w:rsidRDefault="00874BD3" w:rsidP="00497E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4"/>
              </w:rPr>
              <w:t>已建成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D3" w:rsidRPr="007C70CB" w:rsidRDefault="00874BD3" w:rsidP="00497E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4"/>
              </w:rPr>
              <w:t>新建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D3" w:rsidRPr="007C70CB" w:rsidRDefault="00874BD3" w:rsidP="00497E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4"/>
              </w:rPr>
              <w:t>累计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D3" w:rsidRPr="007C70CB" w:rsidRDefault="00874BD3" w:rsidP="00497E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4"/>
              </w:rPr>
              <w:t>完成  投资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D3" w:rsidRPr="007C70CB" w:rsidRDefault="00874BD3" w:rsidP="00497E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4"/>
              </w:rPr>
              <w:t>累计完成投资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D3" w:rsidRPr="007C70CB" w:rsidRDefault="00874BD3" w:rsidP="00497E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4"/>
              </w:rPr>
              <w:t>现有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D3" w:rsidRPr="007C70CB" w:rsidRDefault="00874BD3" w:rsidP="00497E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4"/>
              </w:rPr>
              <w:t>持证上岗</w:t>
            </w:r>
          </w:p>
        </w:tc>
      </w:tr>
      <w:tr w:rsidR="00874BD3" w:rsidRPr="007C70CB" w:rsidTr="00497EDF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74BD3" w:rsidRPr="007C70CB" w:rsidTr="00497EDF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74BD3" w:rsidRPr="007C70CB" w:rsidTr="00497EDF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74BD3" w:rsidRPr="007C70CB" w:rsidTr="00497EDF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74BD3" w:rsidRPr="007C70CB" w:rsidTr="00497EDF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74BD3" w:rsidRPr="007C70CB" w:rsidTr="00497EDF">
        <w:trPr>
          <w:trHeight w:val="600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4"/>
              </w:rPr>
              <w:t>注：请各单位于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2016</w:t>
            </w:r>
            <w:r w:rsidRPr="007C70CB">
              <w:rPr>
                <w:rFonts w:ascii="宋体" w:hAnsi="宋体" w:cs="宋体" w:hint="eastAsia"/>
                <w:color w:val="000000"/>
                <w:kern w:val="0"/>
                <w:sz w:val="24"/>
              </w:rPr>
              <w:t>年12月30号之前上报。029-87294590（兼传真）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4"/>
              </w:rPr>
              <w:t>填表人：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3" w:rsidRPr="007C70CB" w:rsidRDefault="00874BD3" w:rsidP="00497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70C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联系电话：</w:t>
            </w:r>
          </w:p>
        </w:tc>
      </w:tr>
    </w:tbl>
    <w:p w:rsidR="00E63C05" w:rsidRPr="00874BD3" w:rsidRDefault="00E63C05" w:rsidP="00DE07C8">
      <w:bookmarkStart w:id="0" w:name="_GoBack"/>
      <w:bookmarkEnd w:id="0"/>
    </w:p>
    <w:sectPr w:rsidR="00E63C05" w:rsidRPr="00874BD3" w:rsidSect="009C4B08">
      <w:pgSz w:w="16838" w:h="11906" w:orient="landscape"/>
      <w:pgMar w:top="720" w:right="720" w:bottom="720" w:left="72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EA6" w:rsidRDefault="00734EA6" w:rsidP="00DE07C8">
      <w:r>
        <w:separator/>
      </w:r>
    </w:p>
  </w:endnote>
  <w:endnote w:type="continuationSeparator" w:id="0">
    <w:p w:rsidR="00734EA6" w:rsidRDefault="00734EA6" w:rsidP="00DE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EA6" w:rsidRDefault="00734EA6" w:rsidP="00DE07C8">
      <w:r>
        <w:separator/>
      </w:r>
    </w:p>
  </w:footnote>
  <w:footnote w:type="continuationSeparator" w:id="0">
    <w:p w:rsidR="00734EA6" w:rsidRDefault="00734EA6" w:rsidP="00DE0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D3"/>
    <w:rsid w:val="00734EA6"/>
    <w:rsid w:val="00874BD3"/>
    <w:rsid w:val="00DE07C8"/>
    <w:rsid w:val="00E6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07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07C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07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07C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07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07C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07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07C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</Words>
  <Characters>479</Characters>
  <Application>Microsoft Office Word</Application>
  <DocSecurity>0</DocSecurity>
  <Lines>3</Lines>
  <Paragraphs>1</Paragraphs>
  <ScaleCrop>false</ScaleCrop>
  <Company>微软中国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2016-12-06T04:37:00Z</dcterms:created>
  <dcterms:modified xsi:type="dcterms:W3CDTF">2016-12-06T05:58:00Z</dcterms:modified>
</cp:coreProperties>
</file>